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D3" w:rsidRPr="001558E8" w:rsidRDefault="00D30E44" w:rsidP="008376D3">
      <w:pPr>
        <w:spacing w:line="360" w:lineRule="auto"/>
        <w:ind w:firstLine="708"/>
        <w:jc w:val="both"/>
      </w:pPr>
      <w:r w:rsidRPr="001558E8">
        <w:t xml:space="preserve">Инструкция: </w:t>
      </w:r>
      <w:r w:rsidR="008376D3" w:rsidRPr="001558E8">
        <w:t>все эти шкалы могут описывать вашу кожу в целом, кожу вообще. Пожалуйста, ответьте на вопрос, какая у Вас кожа? Для этого оцените свою кожу по всем шкалам</w:t>
      </w:r>
      <w:r w:rsidR="001558E8" w:rsidRPr="001558E8">
        <w:t xml:space="preserve"> (поставьте штрих на шкале в зависимости от того, к </w:t>
      </w:r>
      <w:proofErr w:type="gramStart"/>
      <w:r w:rsidR="001558E8" w:rsidRPr="001558E8">
        <w:t>какая</w:t>
      </w:r>
      <w:proofErr w:type="gramEnd"/>
      <w:r w:rsidR="001558E8" w:rsidRPr="001558E8">
        <w:t xml:space="preserve"> из 2 </w:t>
      </w:r>
      <w:proofErr w:type="spellStart"/>
      <w:r w:rsidR="001558E8" w:rsidRPr="001558E8">
        <w:t>антонимичных</w:t>
      </w:r>
      <w:proofErr w:type="spellEnd"/>
      <w:r w:rsidR="001558E8" w:rsidRPr="001558E8">
        <w:t xml:space="preserve"> характеристик больше подходит к описанию Вашей кожи)</w:t>
      </w:r>
      <w:r w:rsidR="008376D3" w:rsidRPr="001558E8"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905"/>
        <w:gridCol w:w="617"/>
      </w:tblGrid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 xml:space="preserve">теплая                          </w:t>
            </w:r>
            <w:r w:rsidR="00C26D43">
              <w:t>1</w:t>
            </w:r>
            <w:r>
              <w:t xml:space="preserve">__________________                       </w:t>
            </w:r>
            <w:r w:rsidR="001558E8">
              <w:t xml:space="preserve">  </w:t>
            </w:r>
            <w:r>
              <w:t>холодная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тонкая                          ________________</w:t>
            </w:r>
            <w:r w:rsidR="00C26D43">
              <w:t>1</w:t>
            </w:r>
            <w:r>
              <w:t>__                         толстая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2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висящая                         _________</w:t>
            </w:r>
            <w:r w:rsidR="00C26D43">
              <w:t>1</w:t>
            </w:r>
            <w:r>
              <w:t>_________                     облегающая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3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защищающая                __________________</w:t>
            </w:r>
            <w:r w:rsidR="00C26D43">
              <w:t>1</w:t>
            </w:r>
            <w:r>
              <w:t xml:space="preserve">              </w:t>
            </w:r>
            <w:proofErr w:type="spellStart"/>
            <w:r>
              <w:t>незащищающая</w:t>
            </w:r>
            <w:proofErr w:type="spellEnd"/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4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 xml:space="preserve">сухая                          </w:t>
            </w:r>
            <w:r w:rsidR="00C26D43">
              <w:t>1</w:t>
            </w:r>
            <w:r>
              <w:t>__________________                        влажная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5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уютная                         _________</w:t>
            </w:r>
            <w:r w:rsidR="00C26D43">
              <w:t>1</w:t>
            </w:r>
            <w:r>
              <w:t>_________                       неуютная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6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разорванная                    _</w:t>
            </w:r>
            <w:r w:rsidR="00C26D43">
              <w:t>1</w:t>
            </w:r>
            <w:r>
              <w:t>_________________                      целостная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7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шершавая                     ________</w:t>
            </w:r>
            <w:r w:rsidR="00C26D43">
              <w:t>1</w:t>
            </w:r>
            <w:r>
              <w:t>__________                        гладкая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8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 xml:space="preserve">изменяющаяся             </w:t>
            </w:r>
            <w:r w:rsidR="00C26D43">
              <w:t>1</w:t>
            </w:r>
            <w:r>
              <w:t>__________________            неизменяющаяся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9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</w:pPr>
            <w:r>
              <w:t xml:space="preserve">принадлежащая Вам          </w:t>
            </w:r>
            <w:r w:rsidR="00C26D43">
              <w:t>1</w:t>
            </w:r>
            <w:r>
              <w:t xml:space="preserve">__________________         </w:t>
            </w:r>
            <w:r w:rsidR="001558E8">
              <w:t xml:space="preserve">              </w:t>
            </w:r>
            <w:r>
              <w:t xml:space="preserve"> чужая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10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отталкивающая             _____</w:t>
            </w:r>
            <w:r w:rsidR="00C26D43">
              <w:t>1</w:t>
            </w:r>
            <w:r>
              <w:t>_____________              привлекательная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11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 xml:space="preserve">проницаемая               </w:t>
            </w:r>
            <w:r w:rsidR="00C26D43">
              <w:t>1</w:t>
            </w:r>
            <w:r>
              <w:t>__________________               непроницаемая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12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живая                         _________</w:t>
            </w:r>
            <w:r w:rsidR="00C26D43">
              <w:t>1</w:t>
            </w:r>
            <w:r>
              <w:t>_________                       неживая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13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замкнутая                  __________________</w:t>
            </w:r>
            <w:r w:rsidR="00C26D43">
              <w:t>1</w:t>
            </w:r>
            <w:r>
              <w:t xml:space="preserve">                  </w:t>
            </w:r>
            <w:r w:rsidR="001558E8">
              <w:t xml:space="preserve">    </w:t>
            </w:r>
            <w:r>
              <w:t xml:space="preserve">  раскрытая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14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pStyle w:val="1"/>
              <w:widowControl/>
              <w:spacing w:line="48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слишком большая             _________</w:t>
            </w:r>
            <w:r w:rsidR="00C26D43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 xml:space="preserve">_________                   </w:t>
            </w:r>
            <w:r w:rsidR="001558E8">
              <w:rPr>
                <w:rFonts w:ascii="Times New Roman" w:hAnsi="Times New Roman"/>
                <w:lang w:val="ru-RU"/>
              </w:rPr>
              <w:t xml:space="preserve">    </w:t>
            </w:r>
            <w:r>
              <w:rPr>
                <w:rFonts w:ascii="Times New Roman" w:hAnsi="Times New Roman"/>
                <w:lang w:val="ru-RU"/>
              </w:rPr>
              <w:t>тесная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15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обычная                       __________________</w:t>
            </w:r>
            <w:r w:rsidR="00C26D43">
              <w:t>1</w:t>
            </w:r>
            <w:r>
              <w:t xml:space="preserve">                      необычная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16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1558E8">
            <w:pPr>
              <w:spacing w:line="480" w:lineRule="auto"/>
              <w:jc w:val="center"/>
            </w:pPr>
            <w:r>
              <w:t xml:space="preserve">ненадежная                  </w:t>
            </w:r>
            <w:r w:rsidR="00C26D43">
              <w:t>1</w:t>
            </w:r>
            <w:r>
              <w:t>__________________                      надежная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17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эластичная                  _________</w:t>
            </w:r>
            <w:r w:rsidR="00C26D43">
              <w:t>1</w:t>
            </w:r>
            <w:r>
              <w:t>_________                    нерастяжимая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18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здоровая                      __________________</w:t>
            </w:r>
            <w:r w:rsidR="00C26D43">
              <w:t>1</w:t>
            </w:r>
            <w:r>
              <w:t xml:space="preserve">                       нездоровая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19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пустая                         _________</w:t>
            </w:r>
            <w:r w:rsidR="00C26D43">
              <w:t>1</w:t>
            </w:r>
            <w:r>
              <w:t>_________                      наполненная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20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 xml:space="preserve">чувствительная             </w:t>
            </w:r>
            <w:r w:rsidR="00C26D43">
              <w:t>1</w:t>
            </w:r>
            <w:r>
              <w:t>__________________             нечувствительная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21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1558E8">
            <w:pPr>
              <w:spacing w:line="480" w:lineRule="auto"/>
              <w:jc w:val="center"/>
            </w:pPr>
            <w:r>
              <w:t>неприятная                     _________</w:t>
            </w:r>
            <w:r w:rsidR="00C26D43">
              <w:t>1</w:t>
            </w:r>
            <w:r>
              <w:t>_________                     приятная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22</w:t>
            </w:r>
          </w:p>
        </w:tc>
      </w:tr>
      <w:tr w:rsidR="00724E48" w:rsidTr="005649F1">
        <w:tc>
          <w:tcPr>
            <w:tcW w:w="7905" w:type="dxa"/>
          </w:tcPr>
          <w:p w:rsidR="00724E48" w:rsidRDefault="00724E48" w:rsidP="005649F1">
            <w:pPr>
              <w:pStyle w:val="1"/>
              <w:widowControl/>
              <w:spacing w:line="48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хорошо знакомая Вам         </w:t>
            </w:r>
            <w:r w:rsidR="00C26D43">
              <w:rPr>
                <w:rFonts w:ascii="Times New Roman" w:hAnsi="Times New Roman"/>
                <w:lang w:val="ru-RU"/>
              </w:rPr>
              <w:t>1</w:t>
            </w:r>
            <w:r>
              <w:rPr>
                <w:rFonts w:ascii="Times New Roman" w:hAnsi="Times New Roman"/>
                <w:lang w:val="ru-RU"/>
              </w:rPr>
              <w:t>__________________             незнакомая</w:t>
            </w:r>
          </w:p>
        </w:tc>
        <w:tc>
          <w:tcPr>
            <w:tcW w:w="617" w:type="dxa"/>
          </w:tcPr>
          <w:p w:rsidR="00724E48" w:rsidRDefault="00724E48" w:rsidP="005649F1">
            <w:pPr>
              <w:spacing w:line="480" w:lineRule="auto"/>
              <w:jc w:val="center"/>
            </w:pPr>
            <w:r>
              <w:t>23</w:t>
            </w:r>
          </w:p>
        </w:tc>
      </w:tr>
    </w:tbl>
    <w:p w:rsidR="00D46AD9" w:rsidRDefault="00D46AD9"/>
    <w:sectPr w:rsidR="00D46AD9" w:rsidSect="001558E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24E48"/>
    <w:rsid w:val="001558E8"/>
    <w:rsid w:val="00357E1A"/>
    <w:rsid w:val="00724E48"/>
    <w:rsid w:val="008376D3"/>
    <w:rsid w:val="00C26D43"/>
    <w:rsid w:val="00C3569F"/>
    <w:rsid w:val="00CD438F"/>
    <w:rsid w:val="00CF60C8"/>
    <w:rsid w:val="00D30E44"/>
    <w:rsid w:val="00D46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4E48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2</cp:revision>
  <dcterms:created xsi:type="dcterms:W3CDTF">2012-03-21T17:17:00Z</dcterms:created>
  <dcterms:modified xsi:type="dcterms:W3CDTF">2012-03-21T17:17:00Z</dcterms:modified>
</cp:coreProperties>
</file>